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8E8" w:rsidRDefault="003F6182" w:rsidP="001667D2">
      <w:pPr>
        <w:jc w:val="both"/>
      </w:pPr>
      <w:r>
        <w:t>ALGUNOS TOPICOS DE ACTUALIDAD Y UN POEMITA</w:t>
      </w:r>
      <w:r w:rsidR="000C31BA">
        <w:t>.-</w:t>
      </w:r>
      <w:bookmarkStart w:id="0" w:name="_GoBack"/>
      <w:bookmarkEnd w:id="0"/>
    </w:p>
    <w:p w:rsidR="00EA2B62" w:rsidRDefault="004B06BA" w:rsidP="001667D2">
      <w:pPr>
        <w:jc w:val="both"/>
      </w:pPr>
      <w:r>
        <w:t xml:space="preserve">   Spinoza, el más grande pensador de Israel escribió que esa nación </w:t>
      </w:r>
      <w:r w:rsidR="00770390">
        <w:t xml:space="preserve">cuando era un imperio </w:t>
      </w:r>
      <w:r>
        <w:t xml:space="preserve">se destruyó por fuerzas internas y lo explica. El corolario es que las desavenencias dentro de su sociedad pesarían más que el ataque de sus enemigos. ¿Qué sucedió </w:t>
      </w:r>
      <w:r w:rsidR="000B109D">
        <w:t xml:space="preserve">en </w:t>
      </w:r>
      <w:r>
        <w:t>esta ocasión? Políticos ambiciosos</w:t>
      </w:r>
      <w:r w:rsidR="00423F68">
        <w:t xml:space="preserve"> metieron las manos en la justicia para tapar sus corruptelas – al</w:t>
      </w:r>
      <w:r w:rsidR="00466055">
        <w:t>go que para nosotros es</w:t>
      </w:r>
      <w:r w:rsidR="00423F68">
        <w:t xml:space="preserve"> muy familia</w:t>
      </w:r>
      <w:r w:rsidR="00CF7290">
        <w:t>r – y presionaron pa</w:t>
      </w:r>
      <w:r w:rsidR="00FC1B7A">
        <w:t>r</w:t>
      </w:r>
      <w:r w:rsidR="00CF7290">
        <w:t>a</w:t>
      </w:r>
      <w:r w:rsidR="00FC1B7A">
        <w:t xml:space="preserve"> cambiar la</w:t>
      </w:r>
      <w:r w:rsidR="00423F68">
        <w:t>s leyes apoyándose en los extremismos. Y la garantía de impunidad solo se consigue perennizándose en el poder y para eso requieren de más corruptelas y de más extremismos. Entonces facilitaron asentamientos judíos en lugares no permitidos por lo</w:t>
      </w:r>
      <w:r w:rsidR="00B54CA7">
        <w:t>s acuerdos internacionales</w:t>
      </w:r>
      <w:r w:rsidR="006A72B0">
        <w:t>.</w:t>
      </w:r>
      <w:r w:rsidR="00B54CA7">
        <w:t xml:space="preserve"> </w:t>
      </w:r>
      <w:r w:rsidR="00423F68">
        <w:t>Divide y reinarás, y l</w:t>
      </w:r>
      <w:r w:rsidR="00770390">
        <w:t>a sociedad israelita se dividió y se produjeron manifestaciones mu</w:t>
      </w:r>
      <w:r w:rsidR="000B109D">
        <w:t>ltitudinarias en contra de ese G</w:t>
      </w:r>
      <w:r w:rsidR="00770390">
        <w:t>obierno como nunca</w:t>
      </w:r>
      <w:r w:rsidR="00B54CA7">
        <w:t xml:space="preserve"> antes había ocurrido en</w:t>
      </w:r>
      <w:r w:rsidR="004642C4">
        <w:t xml:space="preserve"> su historia moderna</w:t>
      </w:r>
      <w:r w:rsidR="00770390">
        <w:t xml:space="preserve">. </w:t>
      </w:r>
      <w:r w:rsidR="003D0788">
        <w:t>Y el señor Neta</w:t>
      </w:r>
      <w:r w:rsidR="00B54CA7">
        <w:t>nyahu se empecinó en continuar</w:t>
      </w:r>
      <w:r w:rsidR="006F357F">
        <w:t>…</w:t>
      </w:r>
      <w:r w:rsidR="00770390">
        <w:t xml:space="preserve"> </w:t>
      </w:r>
      <w:r w:rsidR="00B54CA7">
        <w:t>D</w:t>
      </w:r>
      <w:r w:rsidR="000B109D">
        <w:t xml:space="preserve">ejar al enemigo con total carencia </w:t>
      </w:r>
      <w:r w:rsidR="00B54CA7">
        <w:t xml:space="preserve">y sin puerta de escape </w:t>
      </w:r>
      <w:r w:rsidR="000B109D">
        <w:t>equivale a em</w:t>
      </w:r>
      <w:r w:rsidR="006A72B0">
        <w:t>pujarlo a un suicidio colectivo. Un niño muerto en un lado es igual a un niño muerto en el otro lado y el fanatismo es malo en cualquier orilla que anide. Hay reportados 2700 niños palestinos asesinados, hasta la fecha, y aquello no es para alzarse de hombros. U</w:t>
      </w:r>
      <w:r w:rsidR="000B109D">
        <w:t>na sociedad para actuar de manera racional necesita poseer algo que le duela perderlo. Hamás sabía que tenía que pagar con su sacrificio</w:t>
      </w:r>
      <w:r w:rsidR="00C8732D">
        <w:t>,</w:t>
      </w:r>
      <w:r w:rsidR="000B109D">
        <w:t xml:space="preserve"> por eso se llaman mártires.</w:t>
      </w:r>
      <w:r w:rsidR="00CF7290">
        <w:t xml:space="preserve"> </w:t>
      </w:r>
      <w:r w:rsidR="00770390">
        <w:t>L</w:t>
      </w:r>
      <w:r w:rsidR="00423F68">
        <w:t xml:space="preserve">a mayoría </w:t>
      </w:r>
      <w:r w:rsidR="00770390">
        <w:t>de</w:t>
      </w:r>
      <w:r w:rsidR="001307AF">
        <w:t xml:space="preserve"> </w:t>
      </w:r>
      <w:r w:rsidR="00770390">
        <w:t xml:space="preserve">los israelitas </w:t>
      </w:r>
      <w:r w:rsidR="00423F68">
        <w:t>quiere</w:t>
      </w:r>
      <w:r w:rsidR="00770390">
        <w:t>n</w:t>
      </w:r>
      <w:r w:rsidR="00423F68">
        <w:t xml:space="preserve"> justicia independiente</w:t>
      </w:r>
      <w:r w:rsidR="007B0C93">
        <w:t>, ergo: democracia</w:t>
      </w:r>
      <w:r w:rsidR="00423F68">
        <w:t>. Ellos no quieren un Correa o un Ortega gobernando su país</w:t>
      </w:r>
      <w:r w:rsidR="00D66E68">
        <w:t>. Cuídense de las divisiones internas les</w:t>
      </w:r>
      <w:r w:rsidR="00770390">
        <w:t xml:space="preserve"> advirtió Spinoza. </w:t>
      </w:r>
      <w:r w:rsidR="000622CB">
        <w:t xml:space="preserve"> Es fácil comprender que sus enemigos atacaron porque entendieron su debilidad, pues en situa</w:t>
      </w:r>
      <w:r w:rsidR="00B54CA7">
        <w:t>ción normal no se hubiera</w:t>
      </w:r>
      <w:r w:rsidR="00770390">
        <w:t>n atrevido</w:t>
      </w:r>
      <w:r w:rsidR="00466055">
        <w:t xml:space="preserve"> o habrían</w:t>
      </w:r>
      <w:r w:rsidR="000622CB">
        <w:t xml:space="preserve"> sido interceptados de inmediato. </w:t>
      </w:r>
      <w:r w:rsidR="00B54CA7">
        <w:t>¿Quién responde por esos muertos? ¿A quién beneficia es</w:t>
      </w:r>
      <w:r w:rsidR="006A72B0">
        <w:t>t</w:t>
      </w:r>
      <w:r w:rsidR="00B54CA7">
        <w:t>o? Y</w:t>
      </w:r>
      <w:r w:rsidR="000622CB">
        <w:t xml:space="preserve"> </w:t>
      </w:r>
      <w:r w:rsidR="006F357F">
        <w:t>el odio enconado es el mayor riesgo porque podría expandirse por el mundo arrastrando</w:t>
      </w:r>
      <w:r w:rsidR="006A72B0">
        <w:t xml:space="preserve"> </w:t>
      </w:r>
      <w:r w:rsidR="006F357F">
        <w:t>a</w:t>
      </w:r>
      <w:r w:rsidR="00770390">
        <w:t xml:space="preserve"> otros</w:t>
      </w:r>
      <w:r w:rsidR="000622CB">
        <w:t xml:space="preserve"> países</w:t>
      </w:r>
      <w:r w:rsidR="00770390">
        <w:t xml:space="preserve"> y r</w:t>
      </w:r>
      <w:r w:rsidR="006F357F">
        <w:t>egiones al mismísimo infierno.</w:t>
      </w:r>
      <w:r w:rsidR="000B109D">
        <w:t xml:space="preserve"> </w:t>
      </w:r>
      <w:r w:rsidR="00466055">
        <w:t xml:space="preserve">Empero, los grandes egos se nutren de aquello y </w:t>
      </w:r>
      <w:r w:rsidR="00B54CA7">
        <w:t>se creen</w:t>
      </w:r>
      <w:r w:rsidR="00466055">
        <w:t xml:space="preserve"> el</w:t>
      </w:r>
      <w:r w:rsidR="00B54CA7">
        <w:t xml:space="preserve"> eje que hace girar al mundo</w:t>
      </w:r>
      <w:r w:rsidR="00466055">
        <w:t>.</w:t>
      </w:r>
      <w:r w:rsidR="001307AF">
        <w:t xml:space="preserve"> </w:t>
      </w:r>
      <w:r w:rsidR="000622CB">
        <w:t xml:space="preserve">Como dijo el expresidente </w:t>
      </w:r>
      <w:proofErr w:type="spellStart"/>
      <w:r w:rsidR="000622CB">
        <w:t>Trump</w:t>
      </w:r>
      <w:proofErr w:type="spellEnd"/>
      <w:r w:rsidR="001667D2">
        <w:t>,</w:t>
      </w:r>
      <w:r w:rsidR="000622CB">
        <w:t xml:space="preserve"> la culpa solo es de Netanyahu, y cre</w:t>
      </w:r>
      <w:r w:rsidR="006F357F">
        <w:t>emos que es verdad, porque ¿quién más podría conocerlo mejor? E</w:t>
      </w:r>
      <w:r w:rsidR="000622CB">
        <w:t>speremos que sea sancionado en Israel y que no se escape a Bélgica.</w:t>
      </w:r>
    </w:p>
    <w:p w:rsidR="0095392C" w:rsidRDefault="00EA2B62" w:rsidP="001667D2">
      <w:pPr>
        <w:jc w:val="both"/>
      </w:pPr>
      <w:r>
        <w:t xml:space="preserve">   Nuestro segundo tema se refiere al gran triunfo de Noboa en la contienda electoral; se nos hacía muy duro imaginarnos que en pocos años estaríamos imitando a Venezuela y tener que emigrar buscándonos la vida en las calles de otros países. Y para algunos de los contradictores de Correa se venía una situación parecida a la de Nicaragua: declaración de traidores, pérdida de la nacionalidad y confiscación de</w:t>
      </w:r>
      <w:r w:rsidR="001307AF">
        <w:t xml:space="preserve"> sus</w:t>
      </w:r>
      <w:r>
        <w:t xml:space="preserve"> bienes, y al aludido se le hacía agua la boca cuando lo declaró. Señores, la primera obligación </w:t>
      </w:r>
      <w:r w:rsidR="00FD5903">
        <w:t xml:space="preserve">moral </w:t>
      </w:r>
      <w:r>
        <w:t>de este joven Presidente es ganar la próxima elección presidencial de 2025, a fi</w:t>
      </w:r>
      <w:r w:rsidR="00761BB4">
        <w:t>n de</w:t>
      </w:r>
      <w:r>
        <w:t xml:space="preserve"> dar </w:t>
      </w:r>
      <w:r w:rsidR="00761BB4">
        <w:t>continuidad a su gestión y</w:t>
      </w:r>
      <w:r>
        <w:t xml:space="preserve"> dejar su impronta. Recordemos que Correa gobernó por más de diez años, de allí su tremenda influencia. </w:t>
      </w:r>
      <w:r w:rsidR="00761BB4">
        <w:t xml:space="preserve">Para lograrlo solo necesita cumplir dos metas: mejorar la seguridad y el empleo, y en la coyuntura que vivimos ambos conceptos están vinculados; verbigracia: los </w:t>
      </w:r>
      <w:r w:rsidR="00E01202">
        <w:t>“vacunadores” o extorsionadores</w:t>
      </w:r>
      <w:r w:rsidR="00761BB4">
        <w:t xml:space="preserve"> en términos legales, aniquilan los negocios porque los afectados no tienen recursos para cumplir con sus de</w:t>
      </w:r>
      <w:r w:rsidR="007B0C93">
        <w:t>mandas que para colmo</w:t>
      </w:r>
      <w:r w:rsidR="00761BB4">
        <w:t xml:space="preserve"> son desproporcionadas. Por este motivo se han cerrado restaurantes, lavadoras de carros, pequeñas </w:t>
      </w:r>
      <w:r w:rsidR="00D363A3">
        <w:t>farmacias, tiendas de abarrotes y el transporte pesado para exportación está en crisis...</w:t>
      </w:r>
      <w:r w:rsidR="00767593">
        <w:t xml:space="preserve"> </w:t>
      </w:r>
      <w:r w:rsidR="004642C4">
        <w:t>Veamos una noticia: “Dueños de cinco buses incinerados en Guayaquil cuantifican daños luego de atentados”. Y uno de los propietarios explica: “No entiendo, no me meto con nadie, la delincuencia le toca a cualquiera”. En efecto</w:t>
      </w:r>
      <w:r w:rsidR="007B0C93">
        <w:t>,</w:t>
      </w:r>
      <w:r w:rsidR="004642C4">
        <w:t xml:space="preserve"> le puede tocar a cualquiera, pero aquí solo hablan del crimen organizado</w:t>
      </w:r>
      <w:r w:rsidR="00D363A3">
        <w:t xml:space="preserve"> relacionado con los carteles</w:t>
      </w:r>
      <w:r w:rsidR="00C47C12">
        <w:t>, dejando de lado al crimen desorganizado</w:t>
      </w:r>
      <w:r w:rsidR="00E01202">
        <w:t xml:space="preserve"> o de oportunidad</w:t>
      </w:r>
      <w:r w:rsidR="00C47C12">
        <w:t xml:space="preserve"> que afecta di</w:t>
      </w:r>
      <w:r w:rsidR="003D0788">
        <w:t>rectamente al ciudadano común</w:t>
      </w:r>
      <w:r w:rsidR="00C47C12">
        <w:t xml:space="preserve">. Mi esposa, por ejemplo, tiene miedo de regresar a esos </w:t>
      </w:r>
      <w:r w:rsidR="00C47C12">
        <w:lastRenderedPageBreak/>
        <w:t>restaurantes que dan a la calle, porque sufrió un asalto y conversando del asunto se enteró que muchas otras señoras los habían sufrido.</w:t>
      </w:r>
      <w:r w:rsidR="004642C4">
        <w:t xml:space="preserve"> En resumen, hay un gravísimo problema coyuntural que se ha sumado al estructural que se arrastraba desde hace años. </w:t>
      </w:r>
      <w:r w:rsidR="00C47C12">
        <w:t>La solución no va por increm</w:t>
      </w:r>
      <w:r w:rsidR="00E01202">
        <w:t>entar el número de policías o</w:t>
      </w:r>
      <w:r w:rsidR="00C47C12">
        <w:t xml:space="preserve"> dotar de armas sofisticadas a los militares, no señores. Un majadero lanzó un coctel molotov a un bus con pasajeros que se incendió; por suerte no hubo fallecidos. Sup</w:t>
      </w:r>
      <w:r w:rsidR="003D0788">
        <w:t>ongamos que alguien en el vehículo</w:t>
      </w:r>
      <w:r w:rsidR="00C47C12">
        <w:t xml:space="preserve"> disponía de un revólver y le disparaba; este sujeto y sus camaradas no hubieran repetido la “hazaña”. Armar a la ciudadanía honesta es una necesidad perentoria, </w:t>
      </w:r>
      <w:r w:rsidR="00761315">
        <w:t xml:space="preserve">que incluso elevaría su responsabilidad, </w:t>
      </w:r>
      <w:r w:rsidR="00C47C12">
        <w:t>pero</w:t>
      </w:r>
      <w:r w:rsidR="00761315">
        <w:t>,</w:t>
      </w:r>
      <w:r w:rsidR="00C47C12">
        <w:t xml:space="preserve"> según parece</w:t>
      </w:r>
      <w:r w:rsidR="00761315">
        <w:t>,</w:t>
      </w:r>
      <w:r w:rsidR="00C47C12">
        <w:t xml:space="preserve"> los encargados se han dedicado a poner obstá</w:t>
      </w:r>
      <w:r w:rsidR="00E01202">
        <w:t>culos.  Algunos dogmáticos de</w:t>
      </w:r>
      <w:r w:rsidR="00C47C12">
        <w:t xml:space="preserve"> izquierda afirman que sería </w:t>
      </w:r>
      <w:r w:rsidR="00FD5903">
        <w:t>“</w:t>
      </w:r>
      <w:r w:rsidR="00C47C12">
        <w:t>peligroso</w:t>
      </w:r>
      <w:r w:rsidR="00FD5903">
        <w:t>”</w:t>
      </w:r>
      <w:r w:rsidR="00C47C12">
        <w:t xml:space="preserve"> y que nos c</w:t>
      </w:r>
      <w:r w:rsidR="00E01202">
        <w:t>onvertiríamos en un pueblo del O</w:t>
      </w:r>
      <w:r w:rsidR="00C47C12">
        <w:t>este americano</w:t>
      </w:r>
      <w:r w:rsidR="00494417">
        <w:t>, un Western. Preguntamos, ¿no es peligroso lo que vivimos? Montones de ciudades de la costa sufren situaciones similares a esas referencias cinematográf</w:t>
      </w:r>
      <w:r w:rsidR="00AE0FEE">
        <w:t>icas, pero a diferencia del enfrentamien</w:t>
      </w:r>
      <w:r w:rsidR="00494417">
        <w:t xml:space="preserve">to entre “Billy </w:t>
      </w:r>
      <w:proofErr w:type="spellStart"/>
      <w:r w:rsidR="00494417">
        <w:t>the</w:t>
      </w:r>
      <w:proofErr w:type="spellEnd"/>
      <w:r w:rsidR="00494417">
        <w:t xml:space="preserve"> </w:t>
      </w:r>
      <w:proofErr w:type="spellStart"/>
      <w:r w:rsidR="00494417">
        <w:t>Kid</w:t>
      </w:r>
      <w:proofErr w:type="spellEnd"/>
      <w:r w:rsidR="00494417">
        <w:t>” y un algu</w:t>
      </w:r>
      <w:r w:rsidR="003D0788">
        <w:t>acil, los actores son sicarios contra gente desarmada: una señora preñada,</w:t>
      </w:r>
      <w:r w:rsidR="00494417">
        <w:t xml:space="preserve"> una niña de siete años y un vendedor ambulante</w:t>
      </w:r>
      <w:r w:rsidR="003D0788">
        <w:t xml:space="preserve"> y…</w:t>
      </w:r>
      <w:r w:rsidR="00494417">
        <w:t xml:space="preserve"> Veamos unas notas de los diarios: “Una mujer que cargaba a su bebé en sus brazos fue asesinada en el norte de Guayaquil”. Y este otro: “Un hombre fue asesinado en Duran casi dos horas después del arribo de cientos de militares”. Y los ejemplos son por miles. El Estado tiene la obligación ineludible de </w:t>
      </w:r>
      <w:r w:rsidR="00E01202">
        <w:t xml:space="preserve">brindar protección a la ciudadanía y si no es capaz, entonces la ciudadanía tiene que hacerlo por su cuenta. </w:t>
      </w:r>
      <w:r w:rsidR="00D363A3">
        <w:t xml:space="preserve">¿Quién lidera este asunto? </w:t>
      </w:r>
      <w:r w:rsidR="00E01202">
        <w:t>El problema no pasa por dar armas a los militares</w:t>
      </w:r>
      <w:r w:rsidR="00AE0FEE">
        <w:t>; unos quinientos millones de dólares gastados  hasta ahora,</w:t>
      </w:r>
      <w:r w:rsidR="00E01202">
        <w:t xml:space="preserve"> o incrementar el número de policías, </w:t>
      </w:r>
      <w:r w:rsidR="00AE0FEE">
        <w:t>porque no se ven resultados</w:t>
      </w:r>
      <w:r w:rsidR="003D0788">
        <w:t xml:space="preserve"> para la gente común y la economía sigue a la baja y los migrantes </w:t>
      </w:r>
      <w:r w:rsidR="00BC0F81">
        <w:t>continúan muriendo en el tapón del Darién y la inseguridad es una bruma espesa que impregna todo</w:t>
      </w:r>
      <w:r w:rsidR="00D363A3">
        <w:t>.</w:t>
      </w:r>
      <w:r w:rsidR="00AE0FEE">
        <w:t xml:space="preserve"> </w:t>
      </w:r>
      <w:r w:rsidR="00D363A3">
        <w:t>Es cierto que hay corrupción y falta de voluntad entre ellos</w:t>
      </w:r>
      <w:r w:rsidR="00967E31">
        <w:t xml:space="preserve"> y su limpieza demorará,</w:t>
      </w:r>
      <w:r w:rsidR="00AE0FEE">
        <w:t xml:space="preserve"> entonces el camino sería otro; tal vez</w:t>
      </w:r>
      <w:r w:rsidR="00E01202">
        <w:t xml:space="preserve"> modificar algunas leyes, y para esto ni siquiera hace falta una consulta y peor todavía en un lapso tan corto como el actual y con el cansancio eleccionario de los ciudadanos, amén de que podría verse entorpecida por toda esa tramitología que ya conocemos.</w:t>
      </w:r>
      <w:r w:rsidR="00C6581F">
        <w:t xml:space="preserve"> Las armas tienen que bajar de precio, incluso las armas confiscadas a los delincuentes podría</w:t>
      </w:r>
      <w:r w:rsidR="00AE0FEE">
        <w:t>n</w:t>
      </w:r>
      <w:r w:rsidR="003D0788">
        <w:t xml:space="preserve"> alquilarse a</w:t>
      </w:r>
      <w:r w:rsidR="00C6581F">
        <w:t xml:space="preserve"> plazos de dos o tres años… Hay una serie de mecanismos que solo requieren inteligencia, imaginación y buena voluntad</w:t>
      </w:r>
      <w:r w:rsidR="0095392C">
        <w:t>.</w:t>
      </w:r>
    </w:p>
    <w:p w:rsidR="004B06BA" w:rsidRDefault="00D429C0" w:rsidP="001667D2">
      <w:pPr>
        <w:jc w:val="both"/>
      </w:pPr>
      <w:r>
        <w:t xml:space="preserve">   </w:t>
      </w:r>
      <w:r w:rsidR="0095392C">
        <w:t>La reforma de la just</w:t>
      </w:r>
      <w:r w:rsidR="00C8732D">
        <w:t>icia es una necesidad urgente</w:t>
      </w:r>
      <w:r w:rsidR="0095392C">
        <w:t xml:space="preserve">; asusta a todos los ecuatorianos que la </w:t>
      </w:r>
      <w:r>
        <w:t>presidencia del Consejo</w:t>
      </w:r>
      <w:r w:rsidR="0095392C">
        <w:t xml:space="preserve"> de la Judicatura esté en manos de un descalificado que </w:t>
      </w:r>
      <w:r w:rsidR="00773811">
        <w:t>debería estar en un manicomio con doble camisa de fuerza. ¡Pobre Ecuador!</w:t>
      </w:r>
      <w:r w:rsidR="00C6581F">
        <w:t xml:space="preserve"> </w:t>
      </w:r>
      <w:r w:rsidR="00494417">
        <w:t xml:space="preserve"> </w:t>
      </w:r>
      <w:r>
        <w:t xml:space="preserve">  </w:t>
      </w:r>
    </w:p>
    <w:p w:rsidR="004B06BA" w:rsidRDefault="004B06BA" w:rsidP="001667D2">
      <w:pPr>
        <w:jc w:val="both"/>
      </w:pPr>
    </w:p>
    <w:p w:rsidR="003F6182" w:rsidRDefault="003F6182" w:rsidP="001667D2">
      <w:pPr>
        <w:jc w:val="both"/>
      </w:pPr>
      <w:r>
        <w:t xml:space="preserve">                                                                        SOPITA CALIENTE</w:t>
      </w:r>
    </w:p>
    <w:p w:rsidR="003F6182" w:rsidRDefault="003F6182" w:rsidP="001667D2">
      <w:pPr>
        <w:jc w:val="both"/>
      </w:pPr>
      <w:r>
        <w:t>Sopita caliente que en casa nos</w:t>
      </w:r>
      <w:r w:rsidR="00C839A2">
        <w:t xml:space="preserve"> está</w:t>
      </w:r>
      <w:r>
        <w:t xml:space="preserve"> espera</w:t>
      </w:r>
      <w:r w:rsidR="00C839A2">
        <w:t>ndo.</w:t>
      </w:r>
      <w:r>
        <w:t xml:space="preserve"> // Larga caminata por el páramo. // Sueños de adolescente en día de feriado.</w:t>
      </w:r>
    </w:p>
    <w:p w:rsidR="003F6182" w:rsidRDefault="003F6182" w:rsidP="001667D2">
      <w:pPr>
        <w:jc w:val="both"/>
      </w:pPr>
      <w:r>
        <w:t xml:space="preserve">Un </w:t>
      </w:r>
      <w:r w:rsidR="00EB7856">
        <w:t>abanico de arroyos //</w:t>
      </w:r>
      <w:r w:rsidR="00261804">
        <w:t xml:space="preserve"> charco</w:t>
      </w:r>
      <w:r>
        <w:t>s y pantanos // acuíferos y ciénagas // arbustos y matorrales // y ásperas cumb</w:t>
      </w:r>
      <w:r w:rsidR="00EB7856">
        <w:t>res // y barrancos brumosos</w:t>
      </w:r>
      <w:r w:rsidR="00013DFE">
        <w:t>.</w:t>
      </w:r>
      <w:r w:rsidR="00EB7856">
        <w:t xml:space="preserve"> // </w:t>
      </w:r>
      <w:r w:rsidR="00013DFE">
        <w:t xml:space="preserve"> L</w:t>
      </w:r>
      <w:r>
        <w:t>agunas y la</w:t>
      </w:r>
      <w:r w:rsidR="00C839A2">
        <w:t>gunitas // que nos miran con</w:t>
      </w:r>
      <w:r>
        <w:t xml:space="preserve"> ojos tan abiertos // como niño recién nacido // en el lecho de su cuna.</w:t>
      </w:r>
    </w:p>
    <w:p w:rsidR="003F6182" w:rsidRDefault="003F6182" w:rsidP="001667D2">
      <w:pPr>
        <w:jc w:val="both"/>
      </w:pPr>
      <w:r>
        <w:t>Bosque de altura, frío y húmedo // y esa luz embrujada // que se cuela entre la niebla</w:t>
      </w:r>
      <w:r w:rsidR="00EB7856">
        <w:t>.</w:t>
      </w:r>
      <w:r>
        <w:t xml:space="preserve"> // Páramo de El Cajas // en las goteras de Cuenca.</w:t>
      </w:r>
    </w:p>
    <w:p w:rsidR="00F75459" w:rsidRDefault="003F6182" w:rsidP="001667D2">
      <w:pPr>
        <w:jc w:val="both"/>
      </w:pPr>
      <w:r>
        <w:lastRenderedPageBreak/>
        <w:t xml:space="preserve">Y por allí, </w:t>
      </w:r>
      <w:r w:rsidR="00261804">
        <w:t>a la vera del sendero // que</w:t>
      </w:r>
      <w:r>
        <w:t xml:space="preserve"> nuestros pasos</w:t>
      </w:r>
      <w:r w:rsidR="00E158CD">
        <w:t xml:space="preserve"> perfilan //</w:t>
      </w:r>
      <w:r w:rsidR="00261804">
        <w:t xml:space="preserve"> manojo</w:t>
      </w:r>
      <w:r w:rsidR="00E158CD">
        <w:t>s</w:t>
      </w:r>
      <w:r w:rsidR="00261804">
        <w:t xml:space="preserve"> de</w:t>
      </w:r>
      <w:r>
        <w:t xml:space="preserve"> florec</w:t>
      </w:r>
      <w:r w:rsidR="00EB6D35">
        <w:t xml:space="preserve">itas risueñas </w:t>
      </w:r>
      <w:r w:rsidR="00EB7856">
        <w:t xml:space="preserve"> //</w:t>
      </w:r>
      <w:r w:rsidR="00C839A2">
        <w:t xml:space="preserve"> nos esquivan </w:t>
      </w:r>
      <w:r w:rsidR="00EB6D35">
        <w:t xml:space="preserve">muy </w:t>
      </w:r>
      <w:r w:rsidR="00C839A2">
        <w:t>coquetas. //</w:t>
      </w:r>
      <w:r w:rsidR="00EB7856">
        <w:t xml:space="preserve"> </w:t>
      </w:r>
      <w:r w:rsidR="00100E31">
        <w:t>Ap</w:t>
      </w:r>
      <w:r w:rsidR="00275EEA">
        <w:t>arece un zapatito</w:t>
      </w:r>
      <w:r w:rsidR="00261804">
        <w:t xml:space="preserve"> //</w:t>
      </w:r>
      <w:r w:rsidR="00C839A2">
        <w:t xml:space="preserve"> </w:t>
      </w:r>
      <w:r w:rsidR="00275EEA">
        <w:t>que</w:t>
      </w:r>
      <w:r w:rsidR="00100E31">
        <w:t xml:space="preserve"> en el</w:t>
      </w:r>
      <w:r w:rsidR="004F7A26">
        <w:t xml:space="preserve"> mundo</w:t>
      </w:r>
      <w:r w:rsidR="00935D46">
        <w:t xml:space="preserve"> de los cuentos</w:t>
      </w:r>
      <w:r w:rsidR="00100E31">
        <w:t xml:space="preserve"> // lo usaría P</w:t>
      </w:r>
      <w:r w:rsidR="00275EEA">
        <w:t>ulgarcito.</w:t>
      </w:r>
      <w:r w:rsidR="000622CB">
        <w:t xml:space="preserve"> // O quizás el que olvidó</w:t>
      </w:r>
      <w:r w:rsidR="00100E31">
        <w:t xml:space="preserve"> Cenicienta.</w:t>
      </w:r>
      <w:r w:rsidR="00E65F75">
        <w:t xml:space="preserve"> //</w:t>
      </w:r>
      <w:r w:rsidR="00E52CB3">
        <w:t xml:space="preserve"> </w:t>
      </w:r>
      <w:r w:rsidR="00E65F75">
        <w:t>E</w:t>
      </w:r>
      <w:r w:rsidR="00296AF2">
        <w:t>n mitad de la baraja</w:t>
      </w:r>
      <w:r w:rsidR="00E65F75">
        <w:t xml:space="preserve"> los comensales se van. // Y</w:t>
      </w:r>
      <w:r w:rsidR="00CE6FFC">
        <w:t xml:space="preserve"> Alicia cae al hoyo // donde</w:t>
      </w:r>
      <w:r w:rsidR="00E65F75">
        <w:t xml:space="preserve"> se esconde</w:t>
      </w:r>
      <w:r w:rsidR="00100E31">
        <w:t xml:space="preserve"> un conejo.</w:t>
      </w:r>
      <w:r w:rsidR="00541B78">
        <w:t xml:space="preserve"> // </w:t>
      </w:r>
      <w:r w:rsidR="00261804">
        <w:t>¿</w:t>
      </w:r>
      <w:r w:rsidR="00EB7856">
        <w:t>O tal vez</w:t>
      </w:r>
      <w:r w:rsidR="00F75459">
        <w:t xml:space="preserve"> – pensamos –</w:t>
      </w:r>
      <w:r w:rsidR="00EB7856">
        <w:t xml:space="preserve"> serían</w:t>
      </w:r>
      <w:r w:rsidR="00F75459">
        <w:t xml:space="preserve"> e</w:t>
      </w:r>
      <w:r w:rsidR="00EB7856">
        <w:t>strellitas juguetonas //</w:t>
      </w:r>
      <w:r w:rsidR="00F75459">
        <w:t xml:space="preserve"> </w:t>
      </w:r>
      <w:r w:rsidR="00EB7856">
        <w:t xml:space="preserve">que </w:t>
      </w:r>
      <w:r w:rsidR="00F75459">
        <w:t>distraídas se perdie</w:t>
      </w:r>
      <w:r w:rsidR="00EB7856">
        <w:t>ron // en celeste laberinto</w:t>
      </w:r>
      <w:r w:rsidR="00261804">
        <w:t>?</w:t>
      </w:r>
      <w:r w:rsidR="00EB7856">
        <w:t xml:space="preserve"> </w:t>
      </w:r>
      <w:r w:rsidR="00296AF2">
        <w:t>// ¿Dónde están</w:t>
      </w:r>
      <w:r w:rsidR="00EB6D35">
        <w:t xml:space="preserve"> sus delantales blancos</w:t>
      </w:r>
      <w:r w:rsidR="00FC1B7A">
        <w:t xml:space="preserve">? </w:t>
      </w:r>
      <w:r w:rsidR="005555C8">
        <w:t xml:space="preserve"> //</w:t>
      </w:r>
      <w:r w:rsidR="00296AF2">
        <w:t xml:space="preserve"> </w:t>
      </w:r>
      <w:r w:rsidR="00100E31">
        <w:t xml:space="preserve">¿Y </w:t>
      </w:r>
      <w:r w:rsidR="00296AF2">
        <w:t>sus encajes</w:t>
      </w:r>
      <w:r w:rsidR="00EB6D35">
        <w:t xml:space="preserve"> de nácar</w:t>
      </w:r>
      <w:r w:rsidR="004549E4">
        <w:t xml:space="preserve"> adornados con</w:t>
      </w:r>
      <w:r w:rsidR="00100E31">
        <w:t xml:space="preserve"> rocío?</w:t>
      </w:r>
      <w:r w:rsidR="00EB6D35">
        <w:t xml:space="preserve"> </w:t>
      </w:r>
      <w:r w:rsidR="00EB7856">
        <w:t xml:space="preserve">// </w:t>
      </w:r>
      <w:r w:rsidR="004F7A26">
        <w:t>¿Y sus pupitres dorados?</w:t>
      </w:r>
      <w:r w:rsidR="00EB6D35">
        <w:t xml:space="preserve"> // </w:t>
      </w:r>
      <w:r w:rsidR="00296AF2">
        <w:t>¡Huy! //</w:t>
      </w:r>
      <w:r w:rsidR="00013DFE">
        <w:t xml:space="preserve"> </w:t>
      </w:r>
      <w:r w:rsidR="00EB7856">
        <w:t>L</w:t>
      </w:r>
      <w:r w:rsidR="00263E40">
        <w:t>a</w:t>
      </w:r>
      <w:r w:rsidR="00F75459">
        <w:t xml:space="preserve"> </w:t>
      </w:r>
      <w:r w:rsidR="00CE6FFC">
        <w:t>sopita caliente…</w:t>
      </w:r>
    </w:p>
    <w:p w:rsidR="00F75459" w:rsidRDefault="00F75459" w:rsidP="001667D2">
      <w:pPr>
        <w:jc w:val="both"/>
      </w:pPr>
      <w:r>
        <w:t>Caminante de los páramos // apresura el paso // antes que caiga la noche // que el frío cala los huesos // y la luna no se asoma.</w:t>
      </w:r>
    </w:p>
    <w:p w:rsidR="00F75459" w:rsidRDefault="00AB10CC" w:rsidP="001667D2">
      <w:pPr>
        <w:jc w:val="both"/>
      </w:pPr>
      <w:r>
        <w:t>Camino del ocaso</w:t>
      </w:r>
      <w:r w:rsidR="004F7A26">
        <w:t>,</w:t>
      </w:r>
      <w:r>
        <w:t xml:space="preserve"> // un</w:t>
      </w:r>
      <w:r w:rsidR="00F75459">
        <w:t xml:space="preserve"> </w:t>
      </w:r>
      <w:r w:rsidR="00C839A2">
        <w:t>sol que no alumbra // y su pareja se</w:t>
      </w:r>
      <w:r w:rsidR="008C0B71">
        <w:t xml:space="preserve"> </w:t>
      </w:r>
      <w:r w:rsidR="00C839A2">
        <w:t>esconde</w:t>
      </w:r>
      <w:r w:rsidR="00F75459">
        <w:t xml:space="preserve">. // </w:t>
      </w:r>
      <w:r>
        <w:t xml:space="preserve">Camino bordado con hilos de lluvia </w:t>
      </w:r>
      <w:r w:rsidR="008C0B71">
        <w:t xml:space="preserve">// </w:t>
      </w:r>
      <w:r>
        <w:t>y cascabeles de plata</w:t>
      </w:r>
      <w:r w:rsidR="00EB6D35">
        <w:t>.</w:t>
      </w:r>
      <w:r>
        <w:t xml:space="preserve"> // Camino y río que juntos bajan </w:t>
      </w:r>
      <w:r w:rsidR="008C0B71">
        <w:t xml:space="preserve">// </w:t>
      </w:r>
      <w:r>
        <w:t>sin ser amigos. // Cada uno por su lado.</w:t>
      </w:r>
      <w:r w:rsidR="008C0B71">
        <w:t xml:space="preserve"> // E</w:t>
      </w:r>
      <w:r>
        <w:t>l río</w:t>
      </w:r>
      <w:r w:rsidR="00D5660F">
        <w:t xml:space="preserve"> sigue</w:t>
      </w:r>
      <w:r>
        <w:t xml:space="preserve"> su curso // y el camino, el suyo.</w:t>
      </w:r>
      <w:r w:rsidR="008C0B71">
        <w:t xml:space="preserve"> // Un rumor de montaña les acompaña.</w:t>
      </w:r>
      <w:r>
        <w:t xml:space="preserve">  </w:t>
      </w:r>
    </w:p>
    <w:p w:rsidR="00AB10CC" w:rsidRDefault="00AB10CC" w:rsidP="001667D2">
      <w:pPr>
        <w:jc w:val="both"/>
      </w:pPr>
      <w:r>
        <w:t xml:space="preserve">Río de aguas ocres, terrosas, verdosas y espumantes. //  Río de vivencias y nostalgias. // </w:t>
      </w:r>
      <w:r w:rsidR="00575691">
        <w:t>Río de rumores soñolientos y</w:t>
      </w:r>
      <w:r w:rsidR="004B06BA">
        <w:t xml:space="preserve"> puente</w:t>
      </w:r>
      <w:r w:rsidR="00575691">
        <w:t>s</w:t>
      </w:r>
      <w:r w:rsidR="004B06BA">
        <w:t xml:space="preserve"> roto</w:t>
      </w:r>
      <w:r w:rsidR="00575691">
        <w:t>s</w:t>
      </w:r>
      <w:r w:rsidR="004B06BA">
        <w:t xml:space="preserve">. </w:t>
      </w:r>
      <w:r w:rsidR="005555C8">
        <w:t xml:space="preserve">// </w:t>
      </w:r>
      <w:r w:rsidR="00575691">
        <w:t>Aguas mans</w:t>
      </w:r>
      <w:r w:rsidR="005555C8">
        <w:t>as que discurren taciturnas. // A</w:t>
      </w:r>
      <w:r w:rsidR="00575691">
        <w:t>guas torrentosas cuando los cielos se agrietan.</w:t>
      </w:r>
      <w:r w:rsidR="00767593">
        <w:t xml:space="preserve"> //</w:t>
      </w:r>
      <w:r w:rsidR="00575691">
        <w:t xml:space="preserve"> </w:t>
      </w:r>
      <w:r>
        <w:t xml:space="preserve">¿Por qué las piedras son redondas?, preguntaba.// </w:t>
      </w:r>
      <w:r w:rsidR="008C0B71">
        <w:t>Al p</w:t>
      </w:r>
      <w:r w:rsidR="00C839A2">
        <w:t>rincipio no fueron, pero el río les obligó</w:t>
      </w:r>
      <w:r w:rsidR="008C0B71">
        <w:t xml:space="preserve"> a</w:t>
      </w:r>
      <w:r>
        <w:t xml:space="preserve"> </w:t>
      </w:r>
      <w:r w:rsidR="00261804">
        <w:t>ser (</w:t>
      </w:r>
      <w:r>
        <w:t>ceder</w:t>
      </w:r>
      <w:r w:rsidR="00261804">
        <w:t>)</w:t>
      </w:r>
      <w:r>
        <w:t>.</w:t>
      </w:r>
    </w:p>
    <w:p w:rsidR="008C0B71" w:rsidRDefault="008C0B71" w:rsidP="001667D2">
      <w:pPr>
        <w:jc w:val="both"/>
      </w:pPr>
      <w:r>
        <w:t xml:space="preserve">Por fin, una casita de campo, </w:t>
      </w:r>
      <w:r w:rsidR="00263E40">
        <w:t xml:space="preserve">// </w:t>
      </w:r>
      <w:r>
        <w:t>pequeña y rústica</w:t>
      </w:r>
      <w:r w:rsidR="00D5660F">
        <w:t>.</w:t>
      </w:r>
      <w:r>
        <w:t xml:space="preserve"> </w:t>
      </w:r>
      <w:r w:rsidR="00263E40">
        <w:t>//</w:t>
      </w:r>
      <w:r w:rsidR="00575691">
        <w:t xml:space="preserve"> L</w:t>
      </w:r>
      <w:r>
        <w:t>a luz de una v</w:t>
      </w:r>
      <w:r w:rsidR="00263E40">
        <w:t>ela</w:t>
      </w:r>
      <w:r>
        <w:t xml:space="preserve"> // </w:t>
      </w:r>
      <w:r w:rsidR="00263E40">
        <w:t>se apretuja en la ventana</w:t>
      </w:r>
      <w:r w:rsidR="00013DFE">
        <w:t>. // El río parece más grande // que la ciudad entera.</w:t>
      </w:r>
      <w:r w:rsidR="00296AF2">
        <w:t xml:space="preserve"> // Ya sal</w:t>
      </w:r>
      <w:r w:rsidR="00263E40">
        <w:t>drán otras casas brotando de la nada. // El camino se en</w:t>
      </w:r>
      <w:r w:rsidR="00013DFE">
        <w:t>s</w:t>
      </w:r>
      <w:r w:rsidR="00263E40">
        <w:t>ancha</w:t>
      </w:r>
      <w:r>
        <w:t xml:space="preserve"> // </w:t>
      </w:r>
      <w:r w:rsidR="00013DFE">
        <w:t xml:space="preserve">y las luces reverberan a lo lejos. // </w:t>
      </w:r>
      <w:r w:rsidR="004F7A26">
        <w:t xml:space="preserve">Un dolor de </w:t>
      </w:r>
      <w:r w:rsidR="00D429C0">
        <w:t>campanas //estremece e</w:t>
      </w:r>
      <w:r w:rsidR="004F7A26">
        <w:t xml:space="preserve">l viento. // </w:t>
      </w:r>
      <w:r w:rsidR="00263E40">
        <w:t>Estamos llegando… //</w:t>
      </w:r>
      <w:r w:rsidR="00013DFE">
        <w:t xml:space="preserve"> </w:t>
      </w:r>
      <w:r>
        <w:t>¡Ay sopi</w:t>
      </w:r>
      <w:r w:rsidR="004549E4">
        <w:t>ta caliente que en casa nos sigue</w:t>
      </w:r>
      <w:r>
        <w:t xml:space="preserve"> esperando!</w:t>
      </w:r>
    </w:p>
    <w:p w:rsidR="00261804" w:rsidRDefault="00261804" w:rsidP="001667D2">
      <w:pPr>
        <w:jc w:val="both"/>
      </w:pPr>
      <w:r>
        <w:t>CARLOS DONOSO G.</w:t>
      </w:r>
    </w:p>
    <w:p w:rsidR="00BC0F81" w:rsidRDefault="00BC0F81" w:rsidP="001667D2">
      <w:pPr>
        <w:jc w:val="both"/>
      </w:pPr>
      <w:r>
        <w:t xml:space="preserve">NOTAS.- Parque Nacional Cajas es el nombre de este encantador sitio que hemos descrito en términos poéticos; </w:t>
      </w:r>
      <w:r w:rsidR="0095392C">
        <w:t xml:space="preserve">integra la cordillera occidental de los Andes y está ubicado </w:t>
      </w:r>
      <w:r>
        <w:t xml:space="preserve">a unos </w:t>
      </w:r>
      <w:r w:rsidR="0095392C">
        <w:t>17</w:t>
      </w:r>
      <w:r>
        <w:t xml:space="preserve"> Km de la ciudad de Cuenca</w:t>
      </w:r>
      <w:r w:rsidR="004C3DE2">
        <w:t>, pero hay que cuidarse del frío</w:t>
      </w:r>
      <w:r w:rsidR="0095392C">
        <w:t xml:space="preserve"> que puede </w:t>
      </w:r>
      <w:r w:rsidR="00D429C0">
        <w:t xml:space="preserve">entumecer el cuerpo y </w:t>
      </w:r>
      <w:r w:rsidR="0095392C">
        <w:t>ser mortal;</w:t>
      </w:r>
      <w:r w:rsidR="00D429C0">
        <w:t xml:space="preserve"> nosotros solo llegábamos hasta la primera laguna y sus alrededores;</w:t>
      </w:r>
      <w:r w:rsidR="0095392C">
        <w:t xml:space="preserve"> </w:t>
      </w:r>
      <w:r>
        <w:t xml:space="preserve">allí se origina el río </w:t>
      </w:r>
      <w:proofErr w:type="spellStart"/>
      <w:r>
        <w:t>Tomebamba</w:t>
      </w:r>
      <w:proofErr w:type="spellEnd"/>
      <w:r w:rsidR="004C3DE2">
        <w:t>, río emblemático que cruza la ciudad</w:t>
      </w:r>
      <w:r>
        <w:t xml:space="preserve">. </w:t>
      </w:r>
      <w:r w:rsidR="0095392C">
        <w:t xml:space="preserve">En la época referida no existían caminos y las antiguas trochas estaban casi desaparecidas. </w:t>
      </w:r>
      <w:r w:rsidR="00761315">
        <w:t xml:space="preserve">Cuando regresábamos a media tarde ya no había transporte y teníamos que hacer el recorrido a pie. </w:t>
      </w:r>
      <w:r>
        <w:t>Las florecitas en referencia eran conocida</w:t>
      </w:r>
      <w:r w:rsidR="004C3DE2">
        <w:t>s</w:t>
      </w:r>
      <w:r>
        <w:t xml:space="preserve"> como zapatitos de niño</w:t>
      </w:r>
      <w:r w:rsidR="004C3DE2">
        <w:t>, pero no hemos podido averiguar su nombre científico.</w:t>
      </w:r>
      <w:r w:rsidR="0095392C">
        <w:t xml:space="preserve"> La sopita caliente puede hacerse extensiva a cualquier persona alejada de su casa por el motivo que sea.</w:t>
      </w:r>
    </w:p>
    <w:p w:rsidR="000065A3" w:rsidRDefault="000065A3" w:rsidP="001667D2">
      <w:pPr>
        <w:jc w:val="both"/>
      </w:pPr>
      <w:r>
        <w:t>CARLOS DONOSO G.</w:t>
      </w:r>
    </w:p>
    <w:p w:rsidR="00261804" w:rsidRDefault="00261804" w:rsidP="001667D2">
      <w:pPr>
        <w:jc w:val="both"/>
      </w:pPr>
      <w:r>
        <w:t>Noviembre de 2023</w:t>
      </w:r>
    </w:p>
    <w:p w:rsidR="00AB10CC" w:rsidRDefault="00AB10C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p w:rsidR="0095392C" w:rsidRDefault="0095392C" w:rsidP="001667D2">
      <w:pPr>
        <w:jc w:val="both"/>
      </w:pPr>
    </w:p>
    <w:sectPr w:rsidR="009539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82"/>
    <w:rsid w:val="000065A3"/>
    <w:rsid w:val="00013DFE"/>
    <w:rsid w:val="000622CB"/>
    <w:rsid w:val="000B109D"/>
    <w:rsid w:val="000C31BA"/>
    <w:rsid w:val="00100E31"/>
    <w:rsid w:val="001307AF"/>
    <w:rsid w:val="001667D2"/>
    <w:rsid w:val="00261804"/>
    <w:rsid w:val="00263E40"/>
    <w:rsid w:val="00275EEA"/>
    <w:rsid w:val="00296AF2"/>
    <w:rsid w:val="00316354"/>
    <w:rsid w:val="003D0788"/>
    <w:rsid w:val="003F6182"/>
    <w:rsid w:val="00423F68"/>
    <w:rsid w:val="004549E4"/>
    <w:rsid w:val="004642C4"/>
    <w:rsid w:val="00466055"/>
    <w:rsid w:val="00494417"/>
    <w:rsid w:val="004B06BA"/>
    <w:rsid w:val="004C3DE2"/>
    <w:rsid w:val="004F7A26"/>
    <w:rsid w:val="00541B78"/>
    <w:rsid w:val="005555C8"/>
    <w:rsid w:val="00575691"/>
    <w:rsid w:val="00596451"/>
    <w:rsid w:val="006A72B0"/>
    <w:rsid w:val="006F357F"/>
    <w:rsid w:val="007250D1"/>
    <w:rsid w:val="00761315"/>
    <w:rsid w:val="00761BB4"/>
    <w:rsid w:val="00767593"/>
    <w:rsid w:val="00770390"/>
    <w:rsid w:val="00773811"/>
    <w:rsid w:val="007B0C93"/>
    <w:rsid w:val="008C0B71"/>
    <w:rsid w:val="00935D46"/>
    <w:rsid w:val="0095392C"/>
    <w:rsid w:val="00967E31"/>
    <w:rsid w:val="00A908E8"/>
    <w:rsid w:val="00AB10CC"/>
    <w:rsid w:val="00AE0FEE"/>
    <w:rsid w:val="00B54CA7"/>
    <w:rsid w:val="00BC0F81"/>
    <w:rsid w:val="00C46CE3"/>
    <w:rsid w:val="00C47C12"/>
    <w:rsid w:val="00C6581F"/>
    <w:rsid w:val="00C839A2"/>
    <w:rsid w:val="00C8732D"/>
    <w:rsid w:val="00CA7D6F"/>
    <w:rsid w:val="00CE6FFC"/>
    <w:rsid w:val="00CF7290"/>
    <w:rsid w:val="00D363A3"/>
    <w:rsid w:val="00D429C0"/>
    <w:rsid w:val="00D5660F"/>
    <w:rsid w:val="00D66E68"/>
    <w:rsid w:val="00E01202"/>
    <w:rsid w:val="00E158CD"/>
    <w:rsid w:val="00E52CB3"/>
    <w:rsid w:val="00E65F75"/>
    <w:rsid w:val="00EA2B62"/>
    <w:rsid w:val="00EB6D35"/>
    <w:rsid w:val="00EB7856"/>
    <w:rsid w:val="00F75459"/>
    <w:rsid w:val="00FC1B7A"/>
    <w:rsid w:val="00FD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B80C3F-2790-4A35-ACE2-24EE775F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1575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2023-10-13T14:32:00Z</dcterms:created>
  <dcterms:modified xsi:type="dcterms:W3CDTF">2023-10-27T15:27:00Z</dcterms:modified>
</cp:coreProperties>
</file>